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5C" w:rsidRDefault="001C335C" w:rsidP="001C3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Mobile:</w:t>
      </w:r>
      <w:r w:rsidR="004753A9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9631325611</w:t>
      </w:r>
    </w:p>
    <w:p w:rsidR="001C335C" w:rsidRDefault="001C335C" w:rsidP="001C3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 vivek2969@gmail.com</w:t>
      </w:r>
    </w:p>
    <w:p w:rsidR="001C335C" w:rsidRDefault="001C335C" w:rsidP="001C335C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IN"/>
        </w:rPr>
        <w:t>VIVEK KUMAR</w:t>
      </w:r>
    </w:p>
    <w:p w:rsidR="001C335C" w:rsidRDefault="001C335C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1C335C" w:rsidP="001C335C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Career objective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Pr="0000075F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     </w:t>
      </w:r>
      <w:r w:rsidRPr="0000075F">
        <w:rPr>
          <w:rFonts w:ascii="Times New Roman" w:eastAsia="Batang" w:hAnsi="Times New Roman" w:cs="Times New Roman"/>
          <w:sz w:val="24"/>
          <w:szCs w:val="24"/>
          <w:lang w:val="en-US" w:eastAsia="en-IN"/>
        </w:rPr>
        <w:t>To have a growth oriented and challenging career, where I can contribute my knowledge and skills to the organization and</w:t>
      </w:r>
      <w:r w:rsidR="00735F65" w:rsidRPr="0000075F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to shape myself as a sagacious professional</w:t>
      </w:r>
      <w:r w:rsidR="0000075F" w:rsidRPr="0000075F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00075F">
        <w:rPr>
          <w:rFonts w:ascii="Times New Roman" w:eastAsia="Batang" w:hAnsi="Times New Roman" w:cs="Times New Roman"/>
          <w:sz w:val="24"/>
          <w:szCs w:val="24"/>
          <w:lang w:val="en-US" w:eastAsia="en-IN"/>
        </w:rPr>
        <w:t>through continuous learning</w:t>
      </w:r>
      <w:r w:rsidR="00735F65" w:rsidRPr="0000075F">
        <w:rPr>
          <w:rFonts w:ascii="Times New Roman" w:eastAsia="Batang" w:hAnsi="Times New Roman" w:cs="Times New Roman"/>
          <w:sz w:val="24"/>
          <w:szCs w:val="24"/>
          <w:lang w:val="en-US" w:eastAsia="en-IN"/>
        </w:rPr>
        <w:t xml:space="preserve"> and teamwork while serving the company.</w:t>
      </w:r>
      <w:r w:rsidR="00C11733" w:rsidRPr="0000075F">
        <w:rPr>
          <w:rFonts w:ascii="Times New Roman" w:hAnsi="Times New Roman" w:cs="Times New Roman"/>
          <w:sz w:val="24"/>
          <w:szCs w:val="24"/>
        </w:rPr>
        <w:t>My academic background and analytical skills along with my ability to work in a group will definitely be an additional advantage.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1" w:name="more"/>
      <w:bookmarkEnd w:id="1"/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1C335C" w:rsidP="001C335C">
      <w:pPr>
        <w:shd w:val="pct10" w:color="auto" w:fill="aut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Academic Qualification</w:t>
      </w:r>
    </w:p>
    <w:tbl>
      <w:tblPr>
        <w:tblpPr w:leftFromText="180" w:rightFromText="180" w:bottomFromText="200" w:vertAnchor="text" w:horzAnchor="margin" w:tblpX="252" w:tblpY="157"/>
        <w:tblW w:w="9105" w:type="dxa"/>
        <w:tblBorders>
          <w:top w:val="single" w:sz="8" w:space="0" w:color="E4E4E4"/>
          <w:left w:val="single" w:sz="8" w:space="0" w:color="E4E4E4"/>
          <w:bottom w:val="single" w:sz="8" w:space="0" w:color="E4E4E4"/>
          <w:right w:val="single" w:sz="8" w:space="0" w:color="E4E4E4"/>
          <w:insideH w:val="single" w:sz="8" w:space="0" w:color="E4E4E4"/>
          <w:insideV w:val="single" w:sz="8" w:space="0" w:color="E4E4E4"/>
        </w:tblBorders>
        <w:tblLayout w:type="fixed"/>
        <w:tblLook w:val="01E0"/>
      </w:tblPr>
      <w:tblGrid>
        <w:gridCol w:w="1785"/>
        <w:gridCol w:w="1424"/>
        <w:gridCol w:w="3196"/>
        <w:gridCol w:w="1260"/>
        <w:gridCol w:w="1440"/>
      </w:tblGrid>
      <w:tr w:rsidR="001C335C" w:rsidTr="001C335C">
        <w:trPr>
          <w:trHeight w:val="432"/>
        </w:trPr>
        <w:tc>
          <w:tcPr>
            <w:tcW w:w="178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Course</w:t>
            </w:r>
          </w:p>
        </w:tc>
        <w:tc>
          <w:tcPr>
            <w:tcW w:w="14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Board</w:t>
            </w:r>
          </w:p>
        </w:tc>
        <w:tc>
          <w:tcPr>
            <w:tcW w:w="319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Institute</w:t>
            </w:r>
          </w:p>
        </w:tc>
        <w:tc>
          <w:tcPr>
            <w:tcW w:w="126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Year of passing</w:t>
            </w:r>
          </w:p>
        </w:tc>
        <w:tc>
          <w:tcPr>
            <w:tcW w:w="144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Percentage/CGPA</w:t>
            </w:r>
          </w:p>
        </w:tc>
      </w:tr>
      <w:tr w:rsidR="001C335C" w:rsidTr="001C335C">
        <w:trPr>
          <w:trHeight w:val="1288"/>
        </w:trPr>
        <w:tc>
          <w:tcPr>
            <w:tcW w:w="178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- Mechanical Engineering</w:t>
            </w:r>
          </w:p>
        </w:tc>
        <w:tc>
          <w:tcPr>
            <w:tcW w:w="14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Biju</w:t>
            </w:r>
            <w:proofErr w:type="spellEnd"/>
            <w:r w:rsidR="00F86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Patnaik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University of Technology</w:t>
            </w:r>
          </w:p>
        </w:tc>
        <w:tc>
          <w:tcPr>
            <w:tcW w:w="319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Krupajal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Engineering College</w:t>
            </w:r>
          </w:p>
        </w:tc>
        <w:tc>
          <w:tcPr>
            <w:tcW w:w="126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2017</w:t>
            </w:r>
          </w:p>
        </w:tc>
        <w:tc>
          <w:tcPr>
            <w:tcW w:w="144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00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7.</w:t>
            </w:r>
            <w:r w:rsidR="00F86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51</w:t>
            </w:r>
          </w:p>
        </w:tc>
      </w:tr>
      <w:tr w:rsidR="001C335C" w:rsidTr="001C335C">
        <w:trPr>
          <w:trHeight w:val="694"/>
        </w:trPr>
        <w:tc>
          <w:tcPr>
            <w:tcW w:w="178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Senior Secondary</w:t>
            </w:r>
          </w:p>
        </w:tc>
        <w:tc>
          <w:tcPr>
            <w:tcW w:w="14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Central Board of Secondary Education</w:t>
            </w:r>
          </w:p>
        </w:tc>
        <w:tc>
          <w:tcPr>
            <w:tcW w:w="319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O.P.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Jindal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School,</w:t>
            </w:r>
            <w:r w:rsidR="00F86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Patratu</w:t>
            </w:r>
            <w:proofErr w:type="spellEnd"/>
          </w:p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Dist.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Ramgarh</w:t>
            </w:r>
            <w:proofErr w:type="spellEnd"/>
          </w:p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Jharkhand</w:t>
            </w:r>
          </w:p>
        </w:tc>
        <w:tc>
          <w:tcPr>
            <w:tcW w:w="126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2012</w:t>
            </w:r>
          </w:p>
        </w:tc>
        <w:tc>
          <w:tcPr>
            <w:tcW w:w="144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71.6</w:t>
            </w:r>
          </w:p>
        </w:tc>
      </w:tr>
      <w:tr w:rsidR="001C335C" w:rsidTr="001C335C">
        <w:trPr>
          <w:trHeight w:val="847"/>
        </w:trPr>
        <w:tc>
          <w:tcPr>
            <w:tcW w:w="178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Higher Secondary</w:t>
            </w:r>
          </w:p>
        </w:tc>
        <w:tc>
          <w:tcPr>
            <w:tcW w:w="14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Central Board of Secondary Education</w:t>
            </w:r>
          </w:p>
        </w:tc>
        <w:tc>
          <w:tcPr>
            <w:tcW w:w="319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Saraswati</w:t>
            </w:r>
            <w:proofErr w:type="spellEnd"/>
            <w:r w:rsidR="00F86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Shishu</w:t>
            </w:r>
            <w:proofErr w:type="spellEnd"/>
            <w:r w:rsidR="00F86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Vidya</w:t>
            </w:r>
            <w:proofErr w:type="spellEnd"/>
            <w:r w:rsidR="00F86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Mandir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,</w:t>
            </w:r>
            <w:r w:rsidR="00F86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Patratu</w:t>
            </w:r>
            <w:proofErr w:type="spellEnd"/>
            <w:r w:rsidR="00F86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Bazar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,</w:t>
            </w:r>
            <w:r w:rsidR="00F86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Patratu</w:t>
            </w:r>
            <w:proofErr w:type="spellEnd"/>
          </w:p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Dist.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Ramgarh</w:t>
            </w:r>
            <w:proofErr w:type="spellEnd"/>
          </w:p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Jharkhand</w:t>
            </w:r>
          </w:p>
        </w:tc>
        <w:tc>
          <w:tcPr>
            <w:tcW w:w="126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2010</w:t>
            </w:r>
          </w:p>
        </w:tc>
        <w:tc>
          <w:tcPr>
            <w:tcW w:w="144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1C335C" w:rsidRDefault="001C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08.00</w:t>
            </w:r>
            <w:r w:rsidR="00957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(</w:t>
            </w:r>
            <w:proofErr w:type="spellStart"/>
            <w:r w:rsidR="00957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cgpa</w:t>
            </w:r>
            <w:proofErr w:type="spellEnd"/>
            <w:r w:rsidR="00957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)</w:t>
            </w:r>
          </w:p>
        </w:tc>
      </w:tr>
    </w:tbl>
    <w:p w:rsidR="001C335C" w:rsidRDefault="001C335C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2B4D9D" w:rsidP="001C335C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Technical Skills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B4D9D" w:rsidRDefault="002B4D9D" w:rsidP="002B4D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r w:rsidRPr="002B4D9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Software known: </w:t>
      </w:r>
      <w:r w:rsidR="00AC4F80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Basic Knowledge of </w:t>
      </w:r>
      <w:r w:rsidR="004753A9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Auto Cad</w:t>
      </w:r>
    </w:p>
    <w:p w:rsidR="001C335C" w:rsidRPr="004753A9" w:rsidRDefault="002B4D9D" w:rsidP="004753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Operating System : Windows XP/7/8</w:t>
      </w:r>
    </w:p>
    <w:p w:rsidR="002B4D9D" w:rsidRDefault="002B4D9D" w:rsidP="002B4D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Office suite: MS-office</w:t>
      </w:r>
    </w:p>
    <w:p w:rsidR="002B4D9D" w:rsidRPr="002B4D9D" w:rsidRDefault="002B4D9D" w:rsidP="002B4D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Internet Applications.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1C335C" w:rsidP="001C335C">
      <w:pPr>
        <w:shd w:val="pct10" w:color="auto" w:fill="auto"/>
        <w:spacing w:after="0" w:line="240" w:lineRule="auto"/>
        <w:ind w:right="-15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Area of Interest</w:t>
      </w:r>
    </w:p>
    <w:p w:rsidR="001C335C" w:rsidRDefault="005754D4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 w:rsidR="001C335C"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 w:rsidR="001C335C"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 w:rsidR="001C335C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Manufacturing Technology</w:t>
      </w:r>
    </w:p>
    <w:p w:rsidR="004753A9" w:rsidRDefault="005754D4" w:rsidP="005754D4">
      <w:pPr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 w:rsidR="001C335C"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 w:rsidR="001C335C"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 w:rsidR="004753A9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Industrial</w:t>
      </w:r>
      <w:r w:rsidR="001C335C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Engineering</w:t>
      </w:r>
    </w:p>
    <w:p w:rsidR="005754D4" w:rsidRPr="005754D4" w:rsidRDefault="005754D4" w:rsidP="005754D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Production Engineering</w:t>
      </w:r>
    </w:p>
    <w:p w:rsidR="001C335C" w:rsidRPr="005754D4" w:rsidRDefault="005754D4" w:rsidP="005754D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Power Plant Engineering</w:t>
      </w:r>
    </w:p>
    <w:p w:rsidR="001C335C" w:rsidRDefault="001C335C" w:rsidP="001C335C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Project</w:t>
      </w: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Project Area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                     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Manufacturing Technology</w:t>
      </w: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Project Title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                     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“</w:t>
      </w:r>
      <w:r w:rsidR="00834F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Pneumatic Sawing Machine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”</w:t>
      </w: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Project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  Role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  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                     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Team leader</w:t>
      </w: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Software used for Designing: </w:t>
      </w:r>
      <w:r w:rsidR="00834F25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CATIA V5-R15</w:t>
      </w:r>
    </w:p>
    <w:p w:rsidR="001C335C" w:rsidRDefault="001C335C" w:rsidP="00F86A00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lastRenderedPageBreak/>
        <w:t>Industrial visits</w:t>
      </w:r>
    </w:p>
    <w:p w:rsidR="001C335C" w:rsidRDefault="00834F25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</w:t>
      </w:r>
      <w:r w:rsidR="001C335C"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>      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Jindal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Steel &amp; Power Limited,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Patratu</w:t>
      </w:r>
      <w:proofErr w:type="spellEnd"/>
    </w:p>
    <w:p w:rsidR="00834F25" w:rsidRDefault="00834F25" w:rsidP="00834F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proofErr w:type="spellStart"/>
      <w:r w:rsidRPr="00834F25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Patratu</w:t>
      </w:r>
      <w:proofErr w:type="spellEnd"/>
      <w:r w:rsidRPr="00834F25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Thermal Power Station, </w:t>
      </w:r>
      <w:proofErr w:type="spellStart"/>
      <w:r w:rsidRPr="00834F25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Patratu</w:t>
      </w:r>
      <w:proofErr w:type="spellEnd"/>
    </w:p>
    <w:p w:rsidR="00834F25" w:rsidRPr="00834F25" w:rsidRDefault="00834F25" w:rsidP="00834F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r w:rsidRPr="00834F25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Diesel &amp; Electric Locomotive Workshop (Shed) - </w:t>
      </w:r>
      <w:proofErr w:type="spellStart"/>
      <w:r w:rsidRPr="00834F25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Patratu</w:t>
      </w:r>
      <w:proofErr w:type="spellEnd"/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1C335C" w:rsidP="00F86A00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Training and Workshops undergone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Implant training:</w:t>
      </w: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Organization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           : </w:t>
      </w:r>
      <w:proofErr w:type="spellStart"/>
      <w:r w:rsidR="00994F50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Patratu</w:t>
      </w:r>
      <w:proofErr w:type="spellEnd"/>
      <w:r w:rsidR="00994F50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Thermal Power Station</w:t>
      </w:r>
      <w:r w:rsidR="00CC4CEB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, Patratu-829119</w:t>
      </w: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Duration        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: </w:t>
      </w:r>
      <w:r w:rsidR="00CC4CEB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days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              </w:t>
      </w:r>
    </w:p>
    <w:p w:rsidR="001C335C" w:rsidRDefault="001C335C" w:rsidP="00CC4CE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Knowledge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Gained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:</w:t>
      </w:r>
      <w:proofErr w:type="gramEnd"/>
      <w:r w:rsidR="00CC4CEB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Learnt about operation of coal handling plant, boiler, </w:t>
      </w:r>
      <w:r w:rsidR="00F506FE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turbine, cooling</w:t>
      </w:r>
      <w:r w:rsidR="00DB1F29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towers </w:t>
      </w:r>
      <w:r w:rsidR="00CC4CEB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and                various things.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994F50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Works</w:t>
      </w:r>
      <w:r w:rsidR="001C3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hop: </w:t>
      </w: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Robotics:   </w:t>
      </w:r>
    </w:p>
    <w:p w:rsidR="001C335C" w:rsidRDefault="00CC4CEB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Place: C</w:t>
      </w:r>
      <w:r w:rsidR="001C335C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ollege campus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Period and Time: 21-24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en-IN"/>
        </w:rPr>
        <w:t>th</w:t>
      </w:r>
      <w:r w:rsidR="0055434E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Feb 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.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501F" w:rsidRPr="001C501F" w:rsidRDefault="001C335C" w:rsidP="001C501F">
      <w:pPr>
        <w:shd w:val="pct10" w:color="auto" w:fill="auto"/>
        <w:spacing w:after="0" w:line="240" w:lineRule="auto"/>
        <w:ind w:right="-15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Achievements and Extra-curricular activities</w:t>
      </w:r>
    </w:p>
    <w:p w:rsidR="001C335C" w:rsidRPr="00C923C4" w:rsidRDefault="001C335C" w:rsidP="00C923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923C4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Participated and won prizes in English</w:t>
      </w:r>
      <w:r w:rsidR="004F7E71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r w:rsidR="00A4779C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&amp;</w:t>
      </w:r>
      <w:r w:rsidR="004F7E71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r w:rsidR="00A4779C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Hindi </w:t>
      </w:r>
      <w:r w:rsidRPr="00C923C4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essay competition at school level.</w:t>
      </w:r>
    </w:p>
    <w:p w:rsidR="00C923C4" w:rsidRDefault="001C335C" w:rsidP="00C923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C923C4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Participated and w</w:t>
      </w:r>
      <w:r w:rsidR="00A4779C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on prizes in Science Fair </w:t>
      </w:r>
      <w:r w:rsidRPr="00C923C4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at school level.</w:t>
      </w:r>
    </w:p>
    <w:p w:rsidR="001C335C" w:rsidRDefault="00C923C4" w:rsidP="00994F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C923C4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Awarded first position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n school level quiz competition in Class IX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,X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&amp; XII</w:t>
      </w:r>
      <w:r w:rsidR="001C501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.</w:t>
      </w:r>
    </w:p>
    <w:p w:rsidR="001C501F" w:rsidRPr="001C501F" w:rsidRDefault="001C501F" w:rsidP="001C501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Member of </w:t>
      </w:r>
      <w:r w:rsidRPr="001C501F">
        <w:rPr>
          <w:rFonts w:ascii="Times New Roman" w:eastAsia="Times New Roman" w:hAnsi="Times New Roman" w:cs="Times New Roman"/>
          <w:sz w:val="24"/>
          <w:szCs w:val="24"/>
          <w:lang w:eastAsia="en-IN"/>
        </w:rPr>
        <w:t>International Association of Engineers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(Membership No. 187100).</w:t>
      </w:r>
    </w:p>
    <w:p w:rsidR="001C335C" w:rsidRDefault="001C335C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1C335C" w:rsidP="001C335C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Personal Trait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Creative and logical</w:t>
      </w: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Problem solving ability</w:t>
      </w:r>
    </w:p>
    <w:p w:rsidR="001C335C" w:rsidRDefault="001C335C" w:rsidP="001C335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Symbol" w:eastAsia="Symbol" w:hAnsi="Symbol" w:cs="Symbol"/>
          <w:bCs/>
          <w:sz w:val="24"/>
          <w:szCs w:val="24"/>
          <w:lang w:val="en-US" w:eastAsia="en-IN"/>
        </w:rPr>
        <w:t></w:t>
      </w:r>
      <w:r>
        <w:rPr>
          <w:rFonts w:ascii="Times New Roman" w:eastAsia="Symbol" w:hAnsi="Times New Roman" w:cs="Times New Roman"/>
          <w:bCs/>
          <w:sz w:val="14"/>
          <w:szCs w:val="14"/>
          <w:lang w:val="en-US" w:eastAsia="en-IN"/>
        </w:rPr>
        <w:t xml:space="preserve"> 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Co-operative and keen observer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1C335C" w:rsidP="001C335C">
      <w:pPr>
        <w:shd w:val="pct15" w:color="auto" w:fill="au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Hobbies</w:t>
      </w:r>
    </w:p>
    <w:p w:rsidR="001C335C" w:rsidRDefault="001C335C" w:rsidP="001C33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Gardening </w:t>
      </w:r>
    </w:p>
    <w:p w:rsidR="001C335C" w:rsidRDefault="001C335C" w:rsidP="001C33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Playing Volleyball</w:t>
      </w: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1C335C" w:rsidP="001C335C">
      <w:pPr>
        <w:shd w:val="pct10" w:color="auto" w:fill="auto"/>
        <w:spacing w:after="0" w:line="240" w:lineRule="auto"/>
        <w:ind w:right="-15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Personal Profile</w:t>
      </w:r>
    </w:p>
    <w:p w:rsidR="00184CFA" w:rsidRDefault="00184CFA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Father’s Name                         :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Birendra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Kumar Prasad</w:t>
      </w:r>
    </w:p>
    <w:p w:rsidR="001C335C" w:rsidRDefault="001C335C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Date of Birth               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:</w:t>
      </w:r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          September 29, 1995</w:t>
      </w:r>
    </w:p>
    <w:p w:rsidR="001C335C" w:rsidRDefault="001C335C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Gender                                   </w:t>
      </w:r>
      <w:r w:rsidR="00D9672C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r w:rsidR="00184CFA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          Male</w:t>
      </w:r>
    </w:p>
    <w:p w:rsidR="001C335C" w:rsidRDefault="001C335C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Marital status                          </w:t>
      </w:r>
      <w:r w:rsidR="00184CFA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           Single</w:t>
      </w:r>
    </w:p>
    <w:p w:rsidR="001C335C" w:rsidRDefault="001C335C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Languages Known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:</w:t>
      </w:r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          Hindi and English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(Read and Write)</w:t>
      </w:r>
    </w:p>
    <w:p w:rsidR="00D9672C" w:rsidRDefault="001C335C" w:rsidP="00D9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Permanent Address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 :</w:t>
      </w:r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           Station Road Patratu </w:t>
      </w:r>
      <w:proofErr w:type="spellStart"/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Bazar</w:t>
      </w:r>
      <w:proofErr w:type="spellEnd"/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, </w:t>
      </w:r>
      <w:proofErr w:type="spellStart"/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Patratu</w:t>
      </w:r>
      <w:proofErr w:type="spellEnd"/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, Dist. </w:t>
      </w:r>
      <w:proofErr w:type="spellStart"/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Ramgarh</w:t>
      </w:r>
      <w:proofErr w:type="spellEnd"/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,</w:t>
      </w:r>
    </w:p>
    <w:p w:rsidR="00D9672C" w:rsidRDefault="00D9672C" w:rsidP="00475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                                                            </w:t>
      </w:r>
      <w:r w:rsidR="00E003B6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Jharkhand</w:t>
      </w:r>
      <w:r w:rsidR="00D96D1C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, Pin-829118</w:t>
      </w:r>
    </w:p>
    <w:p w:rsidR="004753A9" w:rsidRDefault="004753A9" w:rsidP="00475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1C335C" w:rsidRDefault="001C335C" w:rsidP="00D96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I hereby declare that all the details furnished here are true to the best of my knowledge. </w:t>
      </w:r>
    </w:p>
    <w:p w:rsidR="001C335C" w:rsidRDefault="001C335C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C335C" w:rsidRDefault="001C335C" w:rsidP="001C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                                                  </w:t>
      </w:r>
      <w:r w:rsidR="00E00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  NAME           :</w:t>
      </w:r>
      <w:r w:rsidR="00E00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VIVEK KUMAR</w:t>
      </w:r>
    </w:p>
    <w:p w:rsidR="00D96D1C" w:rsidRDefault="00D96D1C" w:rsidP="00E0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</w:p>
    <w:p w:rsidR="001C335C" w:rsidRDefault="00E003B6" w:rsidP="00E003B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PLACE:</w:t>
      </w:r>
    </w:p>
    <w:sectPr w:rsidR="001C335C" w:rsidSect="00F86A0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C0"/>
    <w:multiLevelType w:val="hybridMultilevel"/>
    <w:tmpl w:val="1F22C5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D01E8"/>
    <w:multiLevelType w:val="hybridMultilevel"/>
    <w:tmpl w:val="16344F1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93D9D"/>
    <w:multiLevelType w:val="hybridMultilevel"/>
    <w:tmpl w:val="DE1A4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902"/>
    <w:multiLevelType w:val="hybridMultilevel"/>
    <w:tmpl w:val="DC868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A65F9"/>
    <w:multiLevelType w:val="hybridMultilevel"/>
    <w:tmpl w:val="7E4CBD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B102E"/>
    <w:multiLevelType w:val="hybridMultilevel"/>
    <w:tmpl w:val="C264F2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B3F"/>
    <w:multiLevelType w:val="multilevel"/>
    <w:tmpl w:val="09E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F3ED5"/>
    <w:multiLevelType w:val="multilevel"/>
    <w:tmpl w:val="75D2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15388B"/>
    <w:multiLevelType w:val="hybridMultilevel"/>
    <w:tmpl w:val="D61EC21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11FAB"/>
    <w:multiLevelType w:val="hybridMultilevel"/>
    <w:tmpl w:val="25186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E2CEE"/>
    <w:multiLevelType w:val="hybridMultilevel"/>
    <w:tmpl w:val="E3B8BA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4C2854"/>
    <w:multiLevelType w:val="hybridMultilevel"/>
    <w:tmpl w:val="CDB41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01640"/>
    <w:multiLevelType w:val="hybridMultilevel"/>
    <w:tmpl w:val="07CED420"/>
    <w:lvl w:ilvl="0" w:tplc="2A94CD86">
      <w:numFmt w:val="bullet"/>
      <w:lvlText w:val=""/>
      <w:lvlJc w:val="left"/>
      <w:pPr>
        <w:ind w:left="60" w:hanging="420"/>
      </w:pPr>
      <w:rPr>
        <w:rFonts w:ascii="Symbol" w:eastAsia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6BF55AC"/>
    <w:multiLevelType w:val="hybridMultilevel"/>
    <w:tmpl w:val="F454C3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5A06FA"/>
    <w:multiLevelType w:val="hybridMultilevel"/>
    <w:tmpl w:val="6DF4C8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61ABB"/>
    <w:multiLevelType w:val="hybridMultilevel"/>
    <w:tmpl w:val="63D2E5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5804C0"/>
    <w:multiLevelType w:val="hybridMultilevel"/>
    <w:tmpl w:val="F5ECF244"/>
    <w:lvl w:ilvl="0" w:tplc="4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9B63770"/>
    <w:multiLevelType w:val="hybridMultilevel"/>
    <w:tmpl w:val="29CAB2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8"/>
  </w:num>
  <w:num w:numId="6">
    <w:abstractNumId w:val="12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94C"/>
    <w:rsid w:val="0000075F"/>
    <w:rsid w:val="000D490B"/>
    <w:rsid w:val="00170C62"/>
    <w:rsid w:val="00184CFA"/>
    <w:rsid w:val="001A04C9"/>
    <w:rsid w:val="001C335C"/>
    <w:rsid w:val="001C501F"/>
    <w:rsid w:val="002578B2"/>
    <w:rsid w:val="002B4D9D"/>
    <w:rsid w:val="003C394C"/>
    <w:rsid w:val="00447211"/>
    <w:rsid w:val="004753A9"/>
    <w:rsid w:val="004F7E71"/>
    <w:rsid w:val="005048A2"/>
    <w:rsid w:val="0055434E"/>
    <w:rsid w:val="005754D4"/>
    <w:rsid w:val="006753FA"/>
    <w:rsid w:val="00735F65"/>
    <w:rsid w:val="008208C8"/>
    <w:rsid w:val="00834F25"/>
    <w:rsid w:val="00957486"/>
    <w:rsid w:val="00994F50"/>
    <w:rsid w:val="00A4779C"/>
    <w:rsid w:val="00AC4F80"/>
    <w:rsid w:val="00C11733"/>
    <w:rsid w:val="00C923C4"/>
    <w:rsid w:val="00CC4CEB"/>
    <w:rsid w:val="00D9672C"/>
    <w:rsid w:val="00D96D1C"/>
    <w:rsid w:val="00DB1F29"/>
    <w:rsid w:val="00E003B6"/>
    <w:rsid w:val="00ED2FE1"/>
    <w:rsid w:val="00F506FE"/>
    <w:rsid w:val="00F86A00"/>
    <w:rsid w:val="00FD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5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0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9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C50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Vivek</cp:lastModifiedBy>
  <cp:revision>25</cp:revision>
  <dcterms:created xsi:type="dcterms:W3CDTF">2017-02-25T19:37:00Z</dcterms:created>
  <dcterms:modified xsi:type="dcterms:W3CDTF">2017-06-16T15:34:00Z</dcterms:modified>
</cp:coreProperties>
</file>